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BDBB" w14:textId="77777777" w:rsidR="0030128F" w:rsidRPr="003C2479" w:rsidRDefault="0030128F" w:rsidP="0030128F">
      <w:pPr>
        <w:spacing w:after="200" w:line="276" w:lineRule="auto"/>
        <w:rPr>
          <w:rFonts w:eastAsia="Calibri"/>
          <w:b/>
          <w:lang w:eastAsia="en-US"/>
        </w:rPr>
      </w:pPr>
      <w:bookmarkStart w:id="0" w:name="_GoBack"/>
      <w:bookmarkEnd w:id="0"/>
      <w:r w:rsidRPr="003C2479">
        <w:rPr>
          <w:rFonts w:eastAsia="Calibri"/>
          <w:b/>
          <w:lang w:eastAsia="en-US"/>
        </w:rPr>
        <w:t xml:space="preserve">PRILOG </w:t>
      </w:r>
      <w:r>
        <w:rPr>
          <w:rFonts w:eastAsia="Calibri"/>
          <w:b/>
          <w:lang w:eastAsia="en-US"/>
        </w:rPr>
        <w:t>II</w:t>
      </w:r>
      <w:r w:rsidRPr="003C2479">
        <w:rPr>
          <w:rFonts w:eastAsia="Calibri"/>
          <w:b/>
          <w:lang w:eastAsia="en-US"/>
        </w:rPr>
        <w:t>.</w:t>
      </w:r>
    </w:p>
    <w:p w14:paraId="7F8CBDBC" w14:textId="77777777" w:rsidR="0030128F" w:rsidRPr="00BD42A3" w:rsidRDefault="0030128F" w:rsidP="0030128F">
      <w:pPr>
        <w:shd w:val="clear" w:color="auto" w:fill="E5B8B7"/>
        <w:tabs>
          <w:tab w:val="center" w:pos="4320"/>
          <w:tab w:val="left" w:pos="6705"/>
        </w:tabs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D42A3">
        <w:rPr>
          <w:rFonts w:ascii="Arial" w:eastAsia="Calibri" w:hAnsi="Arial" w:cs="Arial"/>
          <w:b/>
          <w:sz w:val="28"/>
          <w:szCs w:val="28"/>
          <w:lang w:eastAsia="en-US"/>
        </w:rPr>
        <w:t>IZJAVA</w:t>
      </w:r>
    </w:p>
    <w:p w14:paraId="7F8CBDBD" w14:textId="77777777" w:rsidR="0030128F" w:rsidRPr="00BD42A3" w:rsidRDefault="0030128F" w:rsidP="0030128F">
      <w:pPr>
        <w:shd w:val="clear" w:color="auto" w:fill="E5B8B7"/>
        <w:tabs>
          <w:tab w:val="center" w:pos="4320"/>
          <w:tab w:val="left" w:pos="6705"/>
        </w:tabs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D42A3">
        <w:rPr>
          <w:rFonts w:ascii="Arial" w:eastAsia="Calibri" w:hAnsi="Arial" w:cs="Arial"/>
          <w:b/>
          <w:sz w:val="28"/>
          <w:szCs w:val="28"/>
          <w:lang w:eastAsia="en-US"/>
        </w:rPr>
        <w:t>O KORIŠTENIM POTPORAMA MALE VRIJEDNOSTI</w:t>
      </w: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30128F" w:rsidRPr="00BD42A3" w14:paraId="7F8CBDBF" w14:textId="77777777" w:rsidTr="00B344E7">
        <w:tc>
          <w:tcPr>
            <w:tcW w:w="14034" w:type="dxa"/>
            <w:gridSpan w:val="2"/>
            <w:shd w:val="clear" w:color="auto" w:fill="E5B8B7"/>
          </w:tcPr>
          <w:p w14:paraId="7F8CBDBE" w14:textId="77777777" w:rsidR="0030128F" w:rsidRPr="00BD42A3" w:rsidRDefault="0030128F" w:rsidP="00B344E7">
            <w:pPr>
              <w:spacing w:after="200" w:line="276" w:lineRule="auto"/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BD42A3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30128F" w:rsidRPr="00BD42A3" w14:paraId="7F8CBDC3" w14:textId="77777777" w:rsidTr="00B344E7">
        <w:tc>
          <w:tcPr>
            <w:tcW w:w="2160" w:type="dxa"/>
          </w:tcPr>
          <w:p w14:paraId="7F8CBDC0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  <w:p w14:paraId="7F8CBDC1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7F8CBDC2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30128F" w:rsidRPr="00BD42A3" w14:paraId="7F8CBDC7" w14:textId="77777777" w:rsidTr="00B344E7">
        <w:tc>
          <w:tcPr>
            <w:tcW w:w="2160" w:type="dxa"/>
          </w:tcPr>
          <w:p w14:paraId="7F8CBDC4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  <w:p w14:paraId="7F8CBDC5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7F8CBDC6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30128F" w:rsidRPr="00BD42A3" w14:paraId="7F8CBDE6" w14:textId="77777777" w:rsidTr="00B344E7">
        <w:tc>
          <w:tcPr>
            <w:tcW w:w="2160" w:type="dxa"/>
          </w:tcPr>
          <w:p w14:paraId="7F8CBDC8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U </w:t>
            </w:r>
            <w:r w:rsidRPr="001E573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2014.godini</w:t>
            </w: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30128F" w:rsidRPr="00BD42A3" w14:paraId="7F8CBDD2" w14:textId="77777777" w:rsidTr="00B344E7">
              <w:trPr>
                <w:trHeight w:val="775"/>
              </w:trPr>
              <w:tc>
                <w:tcPr>
                  <w:tcW w:w="3681" w:type="dxa"/>
                </w:tcPr>
                <w:p w14:paraId="7F8CBDC9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  <w:r w:rsidR="0040339B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i naziv uredbe male vrijednosti sukladno kojoj je dodijeljena potpora (1407/2013 ili</w:t>
                  </w:r>
                  <w:r w:rsidR="00FC1DB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  <w:r w:rsidR="0040339B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1408/2013)</w:t>
                  </w: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  <w:p w14:paraId="7F8CBDCA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DCB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F8CBDCC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F8CBDCD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CE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7F8CBDCF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F8CBDD0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7F8CBDD1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0128F" w:rsidRPr="00BD42A3" w14:paraId="7F8CBDD8" w14:textId="77777777" w:rsidTr="00B344E7">
              <w:trPr>
                <w:trHeight w:val="443"/>
              </w:trPr>
              <w:tc>
                <w:tcPr>
                  <w:tcW w:w="3681" w:type="dxa"/>
                </w:tcPr>
                <w:p w14:paraId="7F8CBDD3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F8CBDD4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D5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D6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D7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0128F" w:rsidRPr="00BD42A3" w14:paraId="7F8CBDDE" w14:textId="77777777" w:rsidTr="00B344E7">
              <w:trPr>
                <w:trHeight w:val="443"/>
              </w:trPr>
              <w:tc>
                <w:tcPr>
                  <w:tcW w:w="3681" w:type="dxa"/>
                </w:tcPr>
                <w:p w14:paraId="7F8CBDD9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F8CBDDA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DB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DC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DD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0128F" w:rsidRPr="00BD42A3" w14:paraId="7F8CBDE4" w14:textId="77777777" w:rsidTr="00B344E7">
              <w:trPr>
                <w:trHeight w:val="462"/>
              </w:trPr>
              <w:tc>
                <w:tcPr>
                  <w:tcW w:w="3681" w:type="dxa"/>
                </w:tcPr>
                <w:p w14:paraId="7F8CBDDF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</w:tc>
              <w:tc>
                <w:tcPr>
                  <w:tcW w:w="3260" w:type="dxa"/>
                </w:tcPr>
                <w:p w14:paraId="7F8CBDE0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E1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E2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E3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F8CBDE5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30128F" w:rsidRPr="00BD42A3" w14:paraId="7F8CBE0A" w14:textId="77777777" w:rsidTr="00B344E7">
        <w:tc>
          <w:tcPr>
            <w:tcW w:w="2160" w:type="dxa"/>
          </w:tcPr>
          <w:p w14:paraId="7F8CBDE7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 xml:space="preserve">U </w:t>
            </w:r>
            <w:r w:rsidRPr="001E573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2015.</w:t>
            </w: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godini:</w:t>
            </w:r>
          </w:p>
          <w:p w14:paraId="7F8CBDE8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7F8CBDE9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30128F" w:rsidRPr="00BD42A3" w14:paraId="7F8CBDF3" w14:textId="77777777" w:rsidTr="00B344E7">
              <w:trPr>
                <w:trHeight w:val="775"/>
              </w:trPr>
              <w:tc>
                <w:tcPr>
                  <w:tcW w:w="3681" w:type="dxa"/>
                </w:tcPr>
                <w:p w14:paraId="7F8CBDEA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F8CBDEB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DEC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F8CBDED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F8CBDEE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EF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7F8CBDF0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F8CBDF1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7F8CBDF2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0128F" w:rsidRPr="00BD42A3" w14:paraId="7F8CBDFA" w14:textId="77777777" w:rsidTr="00B344E7">
              <w:tc>
                <w:tcPr>
                  <w:tcW w:w="3681" w:type="dxa"/>
                  <w:vAlign w:val="center"/>
                </w:tcPr>
                <w:p w14:paraId="7F8CBDF4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7F8CBDF5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DF6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F7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F8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F9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0128F" w:rsidRPr="00BD42A3" w14:paraId="7F8CBE01" w14:textId="77777777" w:rsidTr="00B344E7">
              <w:tc>
                <w:tcPr>
                  <w:tcW w:w="3681" w:type="dxa"/>
                </w:tcPr>
                <w:p w14:paraId="7F8CBDFB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7F8CBDFC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DFD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DFE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DFF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E00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0128F" w:rsidRPr="00BD42A3" w14:paraId="7F8CBE08" w14:textId="77777777" w:rsidTr="00B344E7">
              <w:tc>
                <w:tcPr>
                  <w:tcW w:w="3681" w:type="dxa"/>
                </w:tcPr>
                <w:p w14:paraId="7F8CBE02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7F8CBE03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E04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E05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E06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E07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F8CBE09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30128F" w:rsidRPr="00BD42A3" w14:paraId="7F8CBE2E" w14:textId="77777777" w:rsidTr="00B344E7">
        <w:tc>
          <w:tcPr>
            <w:tcW w:w="2160" w:type="dxa"/>
          </w:tcPr>
          <w:p w14:paraId="7F8CBE0B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573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2016. godini</w:t>
            </w:r>
            <w:r w:rsidRPr="00BD42A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</w:p>
          <w:p w14:paraId="7F8CBE0C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7F8CBE0D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30128F" w:rsidRPr="00BD42A3" w14:paraId="7F8CBE18" w14:textId="77777777" w:rsidTr="00B344E7">
              <w:trPr>
                <w:trHeight w:val="775"/>
              </w:trPr>
              <w:tc>
                <w:tcPr>
                  <w:tcW w:w="3681" w:type="dxa"/>
                </w:tcPr>
                <w:p w14:paraId="7F8CBE0E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F8CBE0F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F8CBE10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E11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F8CBE12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F8CBE13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E14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7F8CBE15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F8CBE16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F8CBE17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0128F" w:rsidRPr="00BD42A3" w14:paraId="7F8CBE1E" w14:textId="77777777" w:rsidTr="00B344E7">
              <w:trPr>
                <w:trHeight w:val="443"/>
              </w:trPr>
              <w:tc>
                <w:tcPr>
                  <w:tcW w:w="3681" w:type="dxa"/>
                </w:tcPr>
                <w:p w14:paraId="7F8CBE19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F8CBE1A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E1B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E1C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F8CBE1D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0128F" w:rsidRPr="00BD42A3" w14:paraId="7F8CBE25" w14:textId="77777777" w:rsidTr="00B344E7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F8CBE1F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  <w:p w14:paraId="7F8CBE20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E21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E22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E23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F8CBE24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0128F" w:rsidRPr="00BD42A3" w14:paraId="7F8CBE2C" w14:textId="77777777" w:rsidTr="00B344E7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F8CBE26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BD42A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7F8CBE27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8CBE28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F8CBE29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8CBE2A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F8CBE2B" w14:textId="77777777" w:rsidR="0030128F" w:rsidRPr="00BD42A3" w:rsidRDefault="0030128F" w:rsidP="00B344E7">
                  <w:pPr>
                    <w:spacing w:after="200" w:line="276" w:lineRule="auto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F8CBE2D" w14:textId="77777777" w:rsidR="0030128F" w:rsidRPr="00BD42A3" w:rsidRDefault="0030128F" w:rsidP="00B344E7">
            <w:pPr>
              <w:spacing w:after="200" w:line="276" w:lineRule="auto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7F8CBE2F" w14:textId="77777777" w:rsidR="0030128F" w:rsidRPr="00BD42A3" w:rsidRDefault="0030128F" w:rsidP="0030128F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F8CBE30" w14:textId="77777777" w:rsidR="0030128F" w:rsidRPr="00BD42A3" w:rsidRDefault="0030128F" w:rsidP="0030128F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D42A3">
        <w:rPr>
          <w:rFonts w:ascii="Arial" w:eastAsia="Calibri" w:hAnsi="Arial" w:cs="Arial"/>
          <w:b/>
          <w:sz w:val="20"/>
          <w:szCs w:val="20"/>
          <w:lang w:eastAsia="en-US"/>
        </w:rPr>
        <w:t>NAPOMENA: Izjave su obvezni ispuniti i Podnositelji prijave koji do sada nisu koristili potpore male vrijednosti.</w:t>
      </w:r>
    </w:p>
    <w:p w14:paraId="7F8CBE31" w14:textId="77777777" w:rsidR="0030128F" w:rsidRPr="00BD42A3" w:rsidRDefault="0030128F" w:rsidP="0030128F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F8CBE32" w14:textId="77777777" w:rsidR="0030128F" w:rsidRPr="00BD42A3" w:rsidRDefault="0030128F" w:rsidP="0030128F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D42A3">
        <w:rPr>
          <w:rFonts w:ascii="Arial" w:eastAsia="Calibri" w:hAnsi="Arial" w:cs="Arial"/>
          <w:sz w:val="20"/>
          <w:szCs w:val="20"/>
          <w:lang w:eastAsia="en-US"/>
        </w:rPr>
        <w:t>Pod kaznenom i materijalnom odgovornošću izjavljujemo da su svi podaci navedeni u ovoj Iz</w:t>
      </w:r>
      <w:r>
        <w:rPr>
          <w:rFonts w:ascii="Arial" w:eastAsia="Calibri" w:hAnsi="Arial" w:cs="Arial"/>
          <w:sz w:val="20"/>
          <w:szCs w:val="20"/>
          <w:lang w:eastAsia="en-US"/>
        </w:rPr>
        <w:t>javi istiniti, točni i potpuni.</w:t>
      </w:r>
    </w:p>
    <w:p w14:paraId="7F8CBE33" w14:textId="77777777" w:rsidR="0030128F" w:rsidRPr="00BD42A3" w:rsidRDefault="0030128F" w:rsidP="0030128F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0128F" w:rsidRPr="00BD42A3" w14:paraId="7F8CBE42" w14:textId="77777777" w:rsidTr="00B344E7">
        <w:tc>
          <w:tcPr>
            <w:tcW w:w="4786" w:type="dxa"/>
          </w:tcPr>
          <w:p w14:paraId="7F8CBE34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 ________________,__________</w:t>
            </w:r>
            <w:r w:rsidRPr="001E573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2016. godine</w:t>
            </w:r>
          </w:p>
          <w:p w14:paraId="7F8CBE35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F8CBE36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F8CBE37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____________________________</w:t>
            </w: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</w:p>
          <w:p w14:paraId="7F8CBE38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(naziv i pečat Podnositelja prijave)</w:t>
            </w: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111" w:type="dxa"/>
          </w:tcPr>
          <w:p w14:paraId="7F8CBE39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837" w:type="dxa"/>
          </w:tcPr>
          <w:p w14:paraId="7F8CBE3A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Vlasnik/ osoba/e ovlaštena/e za zastupanje Podnositelja </w:t>
            </w:r>
          </w:p>
          <w:p w14:paraId="7F8CBE3B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prijave</w:t>
            </w:r>
          </w:p>
          <w:p w14:paraId="7F8CBE3C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____________________________</w:t>
            </w: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</w:p>
          <w:p w14:paraId="7F8CBE3D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(ime i prezime)</w:t>
            </w:r>
          </w:p>
          <w:p w14:paraId="7F8CBE3E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F8CBE3F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____________________________</w:t>
            </w: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</w:p>
          <w:p w14:paraId="7F8CBE40" w14:textId="77777777" w:rsidR="0030128F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D42A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(potpis)</w:t>
            </w:r>
          </w:p>
          <w:p w14:paraId="7F8CBE41" w14:textId="77777777" w:rsidR="0030128F" w:rsidRPr="00BD42A3" w:rsidRDefault="0030128F" w:rsidP="00B344E7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F8CBE43" w14:textId="77777777" w:rsidR="0030128F" w:rsidRDefault="0030128F" w:rsidP="0030128F"/>
    <w:sectPr w:rsidR="0030128F" w:rsidSect="0030128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19D99" w14:textId="77777777" w:rsidR="008B6D69" w:rsidRDefault="008B6D69" w:rsidP="006B7F51">
      <w:r>
        <w:separator/>
      </w:r>
    </w:p>
  </w:endnote>
  <w:endnote w:type="continuationSeparator" w:id="0">
    <w:p w14:paraId="399FC2AE" w14:textId="77777777" w:rsidR="008B6D69" w:rsidRDefault="008B6D69" w:rsidP="006B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</w:rPr>
      <w:id w:val="-2019309225"/>
      <w:docPartObj>
        <w:docPartGallery w:val="Page Numbers (Bottom of Page)"/>
        <w:docPartUnique/>
      </w:docPartObj>
    </w:sdtPr>
    <w:sdtEndPr/>
    <w:sdtContent>
      <w:p w14:paraId="7F8CBE48" w14:textId="60AE8533" w:rsidR="006B7F51" w:rsidRPr="006B7F51" w:rsidRDefault="006B7F51">
        <w:pPr>
          <w:pStyle w:val="Podnoje"/>
          <w:jc w:val="right"/>
          <w:rPr>
            <w:b/>
            <w:i/>
          </w:rPr>
        </w:pPr>
        <w:r w:rsidRPr="006B7F51">
          <w:rPr>
            <w:b/>
            <w:i/>
          </w:rPr>
          <w:t xml:space="preserve">stranica </w:t>
        </w:r>
        <w:r w:rsidRPr="006B7F51">
          <w:rPr>
            <w:b/>
            <w:i/>
          </w:rPr>
          <w:fldChar w:fldCharType="begin"/>
        </w:r>
        <w:r w:rsidRPr="006B7F51">
          <w:rPr>
            <w:b/>
            <w:i/>
          </w:rPr>
          <w:instrText>PAGE   \* MERGEFORMAT</w:instrText>
        </w:r>
        <w:r w:rsidRPr="006B7F51">
          <w:rPr>
            <w:b/>
            <w:i/>
          </w:rPr>
          <w:fldChar w:fldCharType="separate"/>
        </w:r>
        <w:r w:rsidR="00413E6F">
          <w:rPr>
            <w:b/>
            <w:i/>
            <w:noProof/>
          </w:rPr>
          <w:t>2</w:t>
        </w:r>
        <w:r w:rsidRPr="006B7F51">
          <w:rPr>
            <w:b/>
            <w:i/>
          </w:rPr>
          <w:fldChar w:fldCharType="end"/>
        </w:r>
      </w:p>
    </w:sdtContent>
  </w:sdt>
  <w:p w14:paraId="7F8CBE49" w14:textId="77777777" w:rsidR="006B7F51" w:rsidRDefault="006B7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32E62" w14:textId="77777777" w:rsidR="008B6D69" w:rsidRDefault="008B6D69" w:rsidP="006B7F51">
      <w:r>
        <w:separator/>
      </w:r>
    </w:p>
  </w:footnote>
  <w:footnote w:type="continuationSeparator" w:id="0">
    <w:p w14:paraId="431EE2D5" w14:textId="77777777" w:rsidR="008B6D69" w:rsidRDefault="008B6D69" w:rsidP="006B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8F"/>
    <w:rsid w:val="002E3F09"/>
    <w:rsid w:val="0030128F"/>
    <w:rsid w:val="0040339B"/>
    <w:rsid w:val="00413E6F"/>
    <w:rsid w:val="006B7F51"/>
    <w:rsid w:val="00716F80"/>
    <w:rsid w:val="00867FFD"/>
    <w:rsid w:val="008B6D69"/>
    <w:rsid w:val="008C555F"/>
    <w:rsid w:val="009A1B41"/>
    <w:rsid w:val="00AE7EB9"/>
    <w:rsid w:val="00C5272E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BDBB"/>
  <w15:docId w15:val="{2C1FB33C-CD96-4EAD-865C-59CBDBE7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1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7F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7F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7F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7F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7F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F5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FBC833296EC41B449C54BE0F118FE" ma:contentTypeVersion="0" ma:contentTypeDescription="Create a new document." ma:contentTypeScope="" ma:versionID="76cea158ea2dd74d4d9595ee18a8fef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23387D9-79DF-4B9B-89BF-E68322780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FC37E-19C0-48B3-9B6C-B8C4662C53B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59EAAB1-50CE-4EBE-B34C-235710BB8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Paprika</dc:creator>
  <cp:lastModifiedBy>Karmela</cp:lastModifiedBy>
  <cp:revision>2</cp:revision>
  <dcterms:created xsi:type="dcterms:W3CDTF">2016-11-14T07:57:00Z</dcterms:created>
  <dcterms:modified xsi:type="dcterms:W3CDTF">2016-11-14T07:57:00Z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0x010100536FBC833296EC41B449C54BE0F118FE</vt:lpwstr>
  </property>
</Properties>
</file>